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E831" w14:textId="77777777" w:rsidR="00CA4C12" w:rsidRPr="00AD3D20" w:rsidRDefault="00CA4C12">
      <w:pPr>
        <w:pStyle w:val="GvdeMetni"/>
        <w:spacing w:before="156"/>
        <w:rPr>
          <w:rFonts w:ascii="Calibri" w:hAnsi="Calibri" w:cs="Calibri"/>
        </w:rPr>
      </w:pPr>
    </w:p>
    <w:p w14:paraId="735E956F" w14:textId="54C292AF" w:rsidR="00CA4C12" w:rsidRPr="00AD3D20" w:rsidRDefault="003D2497" w:rsidP="003D2497">
      <w:pPr>
        <w:ind w:left="248"/>
        <w:rPr>
          <w:rFonts w:ascii="Calibri" w:hAnsi="Calibri" w:cs="Calibri"/>
        </w:rPr>
      </w:pPr>
      <w:r w:rsidRPr="00AD3D2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72148A09" wp14:editId="1900727C">
                <wp:simplePos x="0" y="0"/>
                <wp:positionH relativeFrom="page">
                  <wp:posOffset>716267</wp:posOffset>
                </wp:positionH>
                <wp:positionV relativeFrom="paragraph">
                  <wp:posOffset>-95109</wp:posOffset>
                </wp:positionV>
                <wp:extent cx="6127115" cy="72910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7291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291070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284720"/>
                              </a:lnTo>
                              <a:lnTo>
                                <a:pt x="6096" y="7284720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284720"/>
                              </a:lnTo>
                              <a:lnTo>
                                <a:pt x="0" y="7290816"/>
                              </a:lnTo>
                              <a:lnTo>
                                <a:pt x="6096" y="7290816"/>
                              </a:lnTo>
                              <a:lnTo>
                                <a:pt x="6120396" y="7290816"/>
                              </a:lnTo>
                              <a:lnTo>
                                <a:pt x="6126492" y="7290816"/>
                              </a:lnTo>
                              <a:lnTo>
                                <a:pt x="6126492" y="7284720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3A6E7" id="Graphic 5" o:spid="_x0000_s1026" style="position:absolute;margin-left:56.4pt;margin-top:-7.5pt;width:482.45pt;height:574.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115,729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" path="m6126492,r-6096,l6120396,6096r,731520l6120396,743712r,6541008l6096,7284720r,-6541008l6120396,743712r,-6096l6096,737616r,-731520l6120396,6096r,-6096l,,,6096,,737616r,6096l,7284720r,6096l6096,7290816r6114300,l6126492,7290816r,-6096l6126492,743712r,-6096l6126492,6096r,-6096xe" fillcolor="black" stroked="f">
                <v:path arrowok="t"/>
                <w10:wrap anchorx="page"/>
              </v:shape>
            </w:pict>
          </mc:Fallback>
        </mc:AlternateContent>
      </w:r>
      <w:r w:rsidRPr="00AD3D20">
        <w:rPr>
          <w:rFonts w:ascii="Calibri" w:hAnsi="Calibri" w:cs="Calibri"/>
          <w:b/>
        </w:rPr>
        <w:t>POZİSYON</w:t>
      </w:r>
      <w:r w:rsidRPr="00AD3D20">
        <w:rPr>
          <w:rFonts w:ascii="Calibri" w:hAnsi="Calibri" w:cs="Calibri"/>
          <w:b/>
          <w:spacing w:val="-7"/>
        </w:rPr>
        <w:t xml:space="preserve"> </w:t>
      </w:r>
      <w:r w:rsidRPr="00AD3D20">
        <w:rPr>
          <w:rFonts w:ascii="Calibri" w:hAnsi="Calibri" w:cs="Calibri"/>
          <w:b/>
        </w:rPr>
        <w:t>ADI:</w:t>
      </w:r>
      <w:r w:rsidRPr="00AD3D20">
        <w:rPr>
          <w:rFonts w:ascii="Calibri" w:hAnsi="Calibri" w:cs="Calibri"/>
          <w:b/>
          <w:spacing w:val="-5"/>
        </w:rPr>
        <w:t xml:space="preserve"> </w:t>
      </w:r>
      <w:r w:rsidRPr="00AD3D20">
        <w:rPr>
          <w:rFonts w:ascii="Calibri" w:hAnsi="Calibri" w:cs="Calibri"/>
        </w:rPr>
        <w:t>Sistem, Ağ ve Güvenlik Şube</w:t>
      </w:r>
      <w:r w:rsidRPr="00AD3D20">
        <w:rPr>
          <w:rFonts w:ascii="Calibri" w:hAnsi="Calibri" w:cs="Calibri"/>
          <w:spacing w:val="-2"/>
        </w:rPr>
        <w:t xml:space="preserve"> Müdürü</w:t>
      </w:r>
    </w:p>
    <w:p w14:paraId="0E97CA46" w14:textId="07992472" w:rsidR="00CA4C12" w:rsidRPr="00AD3D20" w:rsidRDefault="003D2497">
      <w:pPr>
        <w:spacing w:before="37"/>
        <w:ind w:left="248"/>
        <w:rPr>
          <w:rFonts w:ascii="Calibri" w:hAnsi="Calibri" w:cs="Calibri"/>
        </w:rPr>
      </w:pPr>
      <w:r w:rsidRPr="00AD3D20">
        <w:rPr>
          <w:rFonts w:ascii="Calibri" w:hAnsi="Calibri" w:cs="Calibri"/>
          <w:b/>
        </w:rPr>
        <w:t>BAĞLI</w:t>
      </w:r>
      <w:r w:rsidRPr="00AD3D20">
        <w:rPr>
          <w:rFonts w:ascii="Calibri" w:hAnsi="Calibri" w:cs="Calibri"/>
          <w:b/>
          <w:spacing w:val="-7"/>
        </w:rPr>
        <w:t xml:space="preserve"> </w:t>
      </w:r>
      <w:r w:rsidRPr="00AD3D20">
        <w:rPr>
          <w:rFonts w:ascii="Calibri" w:hAnsi="Calibri" w:cs="Calibri"/>
          <w:b/>
        </w:rPr>
        <w:t>OLDUĞU</w:t>
      </w:r>
      <w:r w:rsidRPr="00AD3D20">
        <w:rPr>
          <w:rFonts w:ascii="Calibri" w:hAnsi="Calibri" w:cs="Calibri"/>
          <w:b/>
          <w:spacing w:val="-7"/>
        </w:rPr>
        <w:t xml:space="preserve"> </w:t>
      </w:r>
      <w:r w:rsidRPr="00AD3D20">
        <w:rPr>
          <w:rFonts w:ascii="Calibri" w:hAnsi="Calibri" w:cs="Calibri"/>
          <w:b/>
        </w:rPr>
        <w:t>POZİSYON/LAR:</w:t>
      </w:r>
      <w:r w:rsidRPr="00AD3D20">
        <w:rPr>
          <w:rFonts w:ascii="Calibri" w:hAnsi="Calibri" w:cs="Calibri"/>
          <w:b/>
          <w:spacing w:val="-4"/>
        </w:rPr>
        <w:t xml:space="preserve"> </w:t>
      </w:r>
      <w:r w:rsidRPr="00AD3D20">
        <w:rPr>
          <w:rFonts w:ascii="Calibri" w:hAnsi="Calibri" w:cs="Calibri"/>
        </w:rPr>
        <w:t>Daire Başkanı,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Genel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Sekreter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Yardımcısı,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</w:rPr>
        <w:t>Genel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  <w:spacing w:val="-2"/>
        </w:rPr>
        <w:t>Sekreter</w:t>
      </w:r>
    </w:p>
    <w:p w14:paraId="70379826" w14:textId="77777777" w:rsidR="00CA4C12" w:rsidRPr="00AD3D20" w:rsidRDefault="003D2497">
      <w:pPr>
        <w:pStyle w:val="Balk1"/>
        <w:spacing w:before="40"/>
        <w:rPr>
          <w:rFonts w:ascii="Calibri" w:hAnsi="Calibri" w:cs="Calibri"/>
        </w:rPr>
      </w:pPr>
      <w:r w:rsidRPr="00AD3D20">
        <w:rPr>
          <w:rFonts w:ascii="Calibri" w:hAnsi="Calibri" w:cs="Calibri"/>
        </w:rPr>
        <w:t>POZİSYONA</w:t>
      </w:r>
      <w:r w:rsidRPr="00AD3D20">
        <w:rPr>
          <w:rFonts w:ascii="Calibri" w:hAnsi="Calibri" w:cs="Calibri"/>
          <w:spacing w:val="-7"/>
        </w:rPr>
        <w:t xml:space="preserve"> </w:t>
      </w:r>
      <w:r w:rsidRPr="00AD3D20">
        <w:rPr>
          <w:rFonts w:ascii="Calibri" w:hAnsi="Calibri" w:cs="Calibri"/>
        </w:rPr>
        <w:t>DOĞRUDAN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</w:rPr>
        <w:t>BAĞLI</w:t>
      </w:r>
      <w:r w:rsidRPr="00AD3D20">
        <w:rPr>
          <w:rFonts w:ascii="Calibri" w:hAnsi="Calibri" w:cs="Calibri"/>
          <w:spacing w:val="-1"/>
        </w:rPr>
        <w:t xml:space="preserve"> </w:t>
      </w:r>
      <w:r w:rsidRPr="00AD3D20">
        <w:rPr>
          <w:rFonts w:ascii="Calibri" w:hAnsi="Calibri" w:cs="Calibri"/>
          <w:spacing w:val="-2"/>
        </w:rPr>
        <w:t>BİRİMLER:</w:t>
      </w:r>
    </w:p>
    <w:p w14:paraId="1FD4D6E7" w14:textId="77777777" w:rsidR="00CA4C12" w:rsidRPr="00AD3D20" w:rsidRDefault="003D2497">
      <w:pPr>
        <w:pStyle w:val="GvdeMetni"/>
        <w:spacing w:before="184"/>
        <w:ind w:left="248" w:right="243"/>
        <w:jc w:val="both"/>
        <w:rPr>
          <w:rFonts w:ascii="Calibri" w:hAnsi="Calibri" w:cs="Calibri"/>
        </w:rPr>
      </w:pPr>
      <w:r w:rsidRPr="00AD3D20">
        <w:rPr>
          <w:rFonts w:ascii="Calibri" w:hAnsi="Calibri" w:cs="Calibri"/>
          <w:b/>
        </w:rPr>
        <w:t>GENEL</w:t>
      </w:r>
      <w:r w:rsidRPr="00AD3D20">
        <w:rPr>
          <w:rFonts w:ascii="Calibri" w:hAnsi="Calibri" w:cs="Calibri"/>
          <w:b/>
          <w:spacing w:val="-4"/>
        </w:rPr>
        <w:t xml:space="preserve"> </w:t>
      </w:r>
      <w:r w:rsidRPr="00AD3D20">
        <w:rPr>
          <w:rFonts w:ascii="Calibri" w:hAnsi="Calibri" w:cs="Calibri"/>
          <w:b/>
        </w:rPr>
        <w:t>TANIM:</w:t>
      </w:r>
      <w:r w:rsidRPr="00AD3D20">
        <w:rPr>
          <w:rFonts w:ascii="Calibri" w:hAnsi="Calibri" w:cs="Calibri"/>
          <w:b/>
          <w:spacing w:val="-4"/>
        </w:rPr>
        <w:t xml:space="preserve"> </w:t>
      </w:r>
      <w:r w:rsidRPr="00AD3D20">
        <w:rPr>
          <w:rFonts w:ascii="Calibri" w:hAnsi="Calibri" w:cs="Calibri"/>
        </w:rPr>
        <w:t>Üniversitenin</w:t>
      </w:r>
      <w:r w:rsidRPr="00AD3D20">
        <w:rPr>
          <w:rFonts w:ascii="Calibri" w:hAnsi="Calibri" w:cs="Calibri"/>
          <w:spacing w:val="-7"/>
        </w:rPr>
        <w:t xml:space="preserve"> </w:t>
      </w:r>
      <w:r w:rsidRPr="00AD3D20">
        <w:rPr>
          <w:rFonts w:ascii="Calibri" w:hAnsi="Calibri" w:cs="Calibri"/>
        </w:rPr>
        <w:t>amaç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hedefleri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doğrultusunda;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işlem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altyapısının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oluşturulmasına ve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geliştirilmesine,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server,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network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cihazlarının,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bilgisayar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sistemlerinin,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çevre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donanımlarının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üzerinde çalışılmakta olan programların çalışır halde tutulmasını sağlayarak katkıda bulunmak.</w:t>
      </w:r>
    </w:p>
    <w:p w14:paraId="43452160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4E1E4853" w14:textId="77777777" w:rsidR="00CA4C12" w:rsidRPr="00AD3D20" w:rsidRDefault="003D2497">
      <w:pPr>
        <w:pStyle w:val="Balk1"/>
        <w:rPr>
          <w:rFonts w:ascii="Calibri" w:hAnsi="Calibri" w:cs="Calibri"/>
        </w:rPr>
      </w:pPr>
      <w:r w:rsidRPr="00AD3D20">
        <w:rPr>
          <w:rFonts w:ascii="Calibri" w:hAnsi="Calibri" w:cs="Calibri"/>
        </w:rPr>
        <w:t>GÖREV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-1"/>
        </w:rPr>
        <w:t xml:space="preserve"> </w:t>
      </w:r>
      <w:r w:rsidRPr="00AD3D20">
        <w:rPr>
          <w:rFonts w:ascii="Calibri" w:hAnsi="Calibri" w:cs="Calibri"/>
          <w:spacing w:val="-2"/>
        </w:rPr>
        <w:t>SORUMLULUKLAR:</w:t>
      </w:r>
    </w:p>
    <w:p w14:paraId="7AC979EE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100"/>
        <w:ind w:right="245"/>
        <w:rPr>
          <w:rFonts w:ascii="Calibri" w:hAnsi="Calibri" w:cs="Calibri"/>
        </w:rPr>
      </w:pPr>
      <w:r w:rsidRPr="00AD3D20">
        <w:rPr>
          <w:rFonts w:ascii="Calibri" w:hAnsi="Calibri" w:cs="Calibri"/>
        </w:rPr>
        <w:t>Üniversitenin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stratejik</w:t>
      </w:r>
      <w:r w:rsidRPr="00AD3D20">
        <w:rPr>
          <w:rFonts w:ascii="Calibri" w:hAnsi="Calibri" w:cs="Calibri"/>
          <w:spacing w:val="39"/>
        </w:rPr>
        <w:t xml:space="preserve"> </w:t>
      </w:r>
      <w:r w:rsidRPr="00AD3D20">
        <w:rPr>
          <w:rFonts w:ascii="Calibri" w:hAnsi="Calibri" w:cs="Calibri"/>
        </w:rPr>
        <w:t>hedefleri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doğrultusunda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39"/>
        </w:rPr>
        <w:t xml:space="preserve"> </w:t>
      </w:r>
      <w:r w:rsidRPr="00AD3D20">
        <w:rPr>
          <w:rFonts w:ascii="Calibri" w:hAnsi="Calibri" w:cs="Calibri"/>
        </w:rPr>
        <w:t>işlem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altyapısının</w:t>
      </w:r>
      <w:r w:rsidRPr="00AD3D20">
        <w:rPr>
          <w:rFonts w:ascii="Calibri" w:hAnsi="Calibri" w:cs="Calibri"/>
          <w:spacing w:val="39"/>
        </w:rPr>
        <w:t xml:space="preserve"> </w:t>
      </w:r>
      <w:r w:rsidRPr="00AD3D20">
        <w:rPr>
          <w:rFonts w:ascii="Calibri" w:hAnsi="Calibri" w:cs="Calibri"/>
        </w:rPr>
        <w:t>gelişimine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39"/>
        </w:rPr>
        <w:t xml:space="preserve"> </w:t>
      </w:r>
      <w:r w:rsidRPr="00AD3D20">
        <w:rPr>
          <w:rFonts w:ascii="Calibri" w:hAnsi="Calibri" w:cs="Calibri"/>
        </w:rPr>
        <w:t>işleyişine katkıda bulunur.</w:t>
      </w:r>
    </w:p>
    <w:p w14:paraId="1E57A13D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8" w:line="244" w:lineRule="auto"/>
        <w:ind w:right="243"/>
        <w:rPr>
          <w:rFonts w:ascii="Calibri" w:hAnsi="Calibri" w:cs="Calibri"/>
        </w:rPr>
      </w:pPr>
      <w:r w:rsidRPr="00AD3D20">
        <w:rPr>
          <w:rFonts w:ascii="Calibri" w:hAnsi="Calibri" w:cs="Calibri"/>
        </w:rPr>
        <w:t>Mevcut bilgi işlem sistemdeki sorunlarla ile ilgili yurtiçi ve yurtdışı kaynaklardan araştırma yapar bilgi edinir ve çözümler.</w:t>
      </w:r>
    </w:p>
    <w:p w14:paraId="22D16BB7" w14:textId="2E15094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1"/>
        <w:ind w:right="244"/>
        <w:rPr>
          <w:rFonts w:ascii="Calibri" w:hAnsi="Calibri" w:cs="Calibri"/>
        </w:rPr>
      </w:pP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Teknolojileri Daire Başkanının olmadığı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ve/veya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yetkilendirdiği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durumlarda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İşlem Daire Başkanı sorumluluklarına vekalet eder.</w:t>
      </w:r>
    </w:p>
    <w:p w14:paraId="571E1B0E" w14:textId="5F949275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9" w:line="244" w:lineRule="auto"/>
        <w:ind w:right="243"/>
        <w:rPr>
          <w:rFonts w:ascii="Calibri" w:hAnsi="Calibri" w:cs="Calibri"/>
        </w:rPr>
      </w:pPr>
      <w:r w:rsidRPr="00AD3D20">
        <w:rPr>
          <w:rFonts w:ascii="Calibri" w:hAnsi="Calibri" w:cs="Calibri"/>
        </w:rPr>
        <w:t>Yıllık bilgi işlem bütçe planının hazırlanmasında Bilgi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Teknolojileri Daire Başkanlığına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 xml:space="preserve">gerekli raporları </w:t>
      </w:r>
      <w:r w:rsidRPr="00AD3D20">
        <w:rPr>
          <w:rFonts w:ascii="Calibri" w:hAnsi="Calibri" w:cs="Calibri"/>
          <w:spacing w:val="-2"/>
        </w:rPr>
        <w:t>hazırlar.</w:t>
      </w:r>
    </w:p>
    <w:p w14:paraId="3900BE2E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7"/>
        </w:tabs>
        <w:spacing w:before="94"/>
        <w:ind w:left="967" w:hanging="359"/>
        <w:rPr>
          <w:rFonts w:ascii="Calibri" w:hAnsi="Calibri" w:cs="Calibri"/>
        </w:rPr>
      </w:pPr>
      <w:r w:rsidRPr="00AD3D20">
        <w:rPr>
          <w:rFonts w:ascii="Calibri" w:hAnsi="Calibri" w:cs="Calibri"/>
        </w:rPr>
        <w:t>ISO27001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</w:rPr>
        <w:t>BGYS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Ekip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lideri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görevini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yürütür,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ekibi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yönlendirir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koordine</w:t>
      </w:r>
      <w:r w:rsidRPr="00AD3D20">
        <w:rPr>
          <w:rFonts w:ascii="Calibri" w:hAnsi="Calibri" w:cs="Calibri"/>
          <w:spacing w:val="-2"/>
        </w:rPr>
        <w:t xml:space="preserve"> eder.</w:t>
      </w:r>
    </w:p>
    <w:p w14:paraId="6C8CB93C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7"/>
        <w:ind w:right="244"/>
        <w:rPr>
          <w:rFonts w:ascii="Calibri" w:hAnsi="Calibri" w:cs="Calibri"/>
        </w:rPr>
      </w:pPr>
      <w:r w:rsidRPr="00AD3D20">
        <w:rPr>
          <w:rFonts w:ascii="Calibri" w:hAnsi="Calibri" w:cs="Calibri"/>
        </w:rPr>
        <w:t>Üniversitenin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güvenliği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yönetim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sistemi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ile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ilgili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hedef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politikalarını,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genel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hedef</w:t>
      </w:r>
      <w:r w:rsidRPr="00AD3D20">
        <w:rPr>
          <w:rFonts w:ascii="Calibri" w:hAnsi="Calibri" w:cs="Calibri"/>
          <w:spacing w:val="40"/>
        </w:rPr>
        <w:t xml:space="preserve"> </w:t>
      </w:r>
      <w:r w:rsidRPr="00AD3D20">
        <w:rPr>
          <w:rFonts w:ascii="Calibri" w:hAnsi="Calibri" w:cs="Calibri"/>
        </w:rPr>
        <w:t>ve politikaları ile uyumlu olacak şekilde tanımlar ve yönlendirir.</w:t>
      </w:r>
    </w:p>
    <w:p w14:paraId="6DAB1A6C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9" w:line="244" w:lineRule="auto"/>
        <w:ind w:right="244"/>
        <w:rPr>
          <w:rFonts w:ascii="Calibri" w:hAnsi="Calibri" w:cs="Calibri"/>
        </w:rPr>
      </w:pPr>
      <w:r w:rsidRPr="00AD3D20">
        <w:rPr>
          <w:rFonts w:ascii="Calibri" w:hAnsi="Calibri" w:cs="Calibri"/>
        </w:rPr>
        <w:t>Bilgi güvenliği Yönetim Sistemi’nin uygulaması ve devamlılığını sağlamakta BGYS üst yönetim temsilcisine karşı sorumludur.</w:t>
      </w:r>
    </w:p>
    <w:p w14:paraId="5821832A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1"/>
        <w:ind w:right="246"/>
        <w:rPr>
          <w:rFonts w:ascii="Calibri" w:hAnsi="Calibri" w:cs="Calibri"/>
        </w:rPr>
      </w:pPr>
      <w:r w:rsidRPr="00AD3D20">
        <w:rPr>
          <w:rFonts w:ascii="Calibri" w:hAnsi="Calibri" w:cs="Calibri"/>
        </w:rPr>
        <w:t>Üniversitede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yürütülen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faaliyetleri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güvenliği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açısından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değerlendirerek,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tanımlanmış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hedef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ve politikalara uygunluk sağlar.</w:t>
      </w:r>
    </w:p>
    <w:p w14:paraId="18B1CBAF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7"/>
        </w:tabs>
        <w:spacing w:before="101"/>
        <w:ind w:left="967" w:hanging="359"/>
        <w:rPr>
          <w:rFonts w:ascii="Calibri" w:hAnsi="Calibri" w:cs="Calibri"/>
        </w:rPr>
      </w:pPr>
      <w:r w:rsidRPr="00AD3D20">
        <w:rPr>
          <w:rFonts w:ascii="Calibri" w:hAnsi="Calibri" w:cs="Calibri"/>
        </w:rPr>
        <w:t>Bilgi</w:t>
      </w:r>
      <w:r w:rsidRPr="00AD3D20">
        <w:rPr>
          <w:rFonts w:ascii="Calibri" w:hAnsi="Calibri" w:cs="Calibri"/>
          <w:spacing w:val="-8"/>
        </w:rPr>
        <w:t xml:space="preserve"> </w:t>
      </w:r>
      <w:r w:rsidRPr="00AD3D20">
        <w:rPr>
          <w:rFonts w:ascii="Calibri" w:hAnsi="Calibri" w:cs="Calibri"/>
        </w:rPr>
        <w:t>güvenliği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faaliyetlerinin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sonuçlarını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</w:rPr>
        <w:t>BGYS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Üst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Yönetim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Temsilcisine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  <w:spacing w:val="-2"/>
        </w:rPr>
        <w:t>raporlar.</w:t>
      </w:r>
    </w:p>
    <w:p w14:paraId="77DFC1DA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7"/>
        </w:tabs>
        <w:spacing w:before="100"/>
        <w:ind w:left="967" w:hanging="359"/>
        <w:rPr>
          <w:rFonts w:ascii="Calibri" w:hAnsi="Calibri" w:cs="Calibri"/>
        </w:rPr>
      </w:pPr>
      <w:r w:rsidRPr="00AD3D20">
        <w:rPr>
          <w:rFonts w:ascii="Calibri" w:hAnsi="Calibri" w:cs="Calibri"/>
        </w:rPr>
        <w:t>BGYS</w:t>
      </w:r>
      <w:r w:rsidRPr="00AD3D20">
        <w:rPr>
          <w:rFonts w:ascii="Calibri" w:hAnsi="Calibri" w:cs="Calibri"/>
          <w:spacing w:val="-7"/>
        </w:rPr>
        <w:t xml:space="preserve"> </w:t>
      </w:r>
      <w:r w:rsidRPr="00AD3D20">
        <w:rPr>
          <w:rFonts w:ascii="Calibri" w:hAnsi="Calibri" w:cs="Calibri"/>
        </w:rPr>
        <w:t>sürecinin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iç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denetim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planlamasını ve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>icrasını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sağlar</w:t>
      </w:r>
      <w:r w:rsidRPr="00AD3D20">
        <w:rPr>
          <w:rFonts w:ascii="Calibri" w:hAnsi="Calibri" w:cs="Calibri"/>
          <w:spacing w:val="-2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-5"/>
        </w:rPr>
        <w:t xml:space="preserve"> </w:t>
      </w:r>
      <w:r w:rsidRPr="00AD3D20">
        <w:rPr>
          <w:rFonts w:ascii="Calibri" w:hAnsi="Calibri" w:cs="Calibri"/>
        </w:rPr>
        <w:t xml:space="preserve">raporlarını </w:t>
      </w:r>
      <w:r w:rsidRPr="00AD3D20">
        <w:rPr>
          <w:rFonts w:ascii="Calibri" w:hAnsi="Calibri" w:cs="Calibri"/>
          <w:spacing w:val="-2"/>
        </w:rPr>
        <w:t>yazar.</w:t>
      </w:r>
    </w:p>
    <w:p w14:paraId="5E1CBAC2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8" w:line="244" w:lineRule="auto"/>
        <w:ind w:right="241"/>
        <w:rPr>
          <w:rFonts w:ascii="Calibri" w:hAnsi="Calibri" w:cs="Calibri"/>
        </w:rPr>
      </w:pPr>
      <w:r w:rsidRPr="00AD3D20">
        <w:rPr>
          <w:rFonts w:ascii="Calibri" w:hAnsi="Calibri" w:cs="Calibri"/>
        </w:rPr>
        <w:t>Üniversite bünyesinde bulunan server, ağ cihazları, bilgisayar ve çevre birimlerinin donanım ve</w:t>
      </w:r>
      <w:r w:rsidRPr="00AD3D20">
        <w:rPr>
          <w:rFonts w:ascii="Calibri" w:hAnsi="Calibri" w:cs="Calibri"/>
          <w:spacing w:val="80"/>
        </w:rPr>
        <w:t xml:space="preserve"> </w:t>
      </w:r>
      <w:r w:rsidRPr="00AD3D20">
        <w:rPr>
          <w:rFonts w:ascii="Calibri" w:hAnsi="Calibri" w:cs="Calibri"/>
        </w:rPr>
        <w:t>programları ile ilgili sorunlarını ve eksiklerinin giderilmesini sağlar.</w:t>
      </w:r>
    </w:p>
    <w:p w14:paraId="0F359A58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1"/>
        <w:ind w:right="244"/>
        <w:rPr>
          <w:rFonts w:ascii="Calibri" w:hAnsi="Calibri" w:cs="Calibri"/>
        </w:rPr>
      </w:pPr>
      <w:r w:rsidRPr="00AD3D20">
        <w:rPr>
          <w:rFonts w:ascii="Calibri" w:hAnsi="Calibri" w:cs="Calibri"/>
        </w:rPr>
        <w:t xml:space="preserve">Üniversitenin ihtiyaçlarına yönelik geliştirilecek olan yazılımların projelendirmesini, planlamasını </w:t>
      </w:r>
      <w:r w:rsidRPr="00AD3D20">
        <w:rPr>
          <w:rFonts w:ascii="Calibri" w:hAnsi="Calibri" w:cs="Calibri"/>
          <w:spacing w:val="-2"/>
        </w:rPr>
        <w:t>sağlar.</w:t>
      </w:r>
    </w:p>
    <w:p w14:paraId="166ECABC" w14:textId="77777777" w:rsidR="00CA4C12" w:rsidRPr="00AD3D20" w:rsidRDefault="003D2497">
      <w:pPr>
        <w:pStyle w:val="ListeParagraf"/>
        <w:numPr>
          <w:ilvl w:val="0"/>
          <w:numId w:val="1"/>
        </w:numPr>
        <w:tabs>
          <w:tab w:val="left" w:pos="967"/>
        </w:tabs>
        <w:spacing w:before="101"/>
        <w:ind w:left="967" w:hanging="359"/>
        <w:rPr>
          <w:rFonts w:ascii="Calibri" w:hAnsi="Calibri" w:cs="Calibri"/>
        </w:rPr>
      </w:pPr>
      <w:r w:rsidRPr="00AD3D20">
        <w:rPr>
          <w:rFonts w:ascii="Calibri" w:hAnsi="Calibri" w:cs="Calibri"/>
        </w:rPr>
        <w:t>Server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</w:rPr>
        <w:t>ve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</w:rPr>
        <w:t>ağ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sistemleri</w:t>
      </w:r>
      <w:r w:rsidRPr="00AD3D20">
        <w:rPr>
          <w:rFonts w:ascii="Calibri" w:hAnsi="Calibri" w:cs="Calibri"/>
          <w:spacing w:val="-6"/>
        </w:rPr>
        <w:t xml:space="preserve"> </w:t>
      </w:r>
      <w:r w:rsidRPr="00AD3D20">
        <w:rPr>
          <w:rFonts w:ascii="Calibri" w:hAnsi="Calibri" w:cs="Calibri"/>
        </w:rPr>
        <w:t>projelerinin</w:t>
      </w:r>
      <w:r w:rsidRPr="00AD3D20">
        <w:rPr>
          <w:rFonts w:ascii="Calibri" w:hAnsi="Calibri" w:cs="Calibri"/>
          <w:spacing w:val="-4"/>
        </w:rPr>
        <w:t xml:space="preserve"> </w:t>
      </w:r>
      <w:r w:rsidRPr="00AD3D20">
        <w:rPr>
          <w:rFonts w:ascii="Calibri" w:hAnsi="Calibri" w:cs="Calibri"/>
        </w:rPr>
        <w:t>yürütülmesini</w:t>
      </w:r>
      <w:r w:rsidRPr="00AD3D20">
        <w:rPr>
          <w:rFonts w:ascii="Calibri" w:hAnsi="Calibri" w:cs="Calibri"/>
          <w:spacing w:val="-3"/>
        </w:rPr>
        <w:t xml:space="preserve"> </w:t>
      </w:r>
      <w:r w:rsidRPr="00AD3D20">
        <w:rPr>
          <w:rFonts w:ascii="Calibri" w:hAnsi="Calibri" w:cs="Calibri"/>
          <w:spacing w:val="-2"/>
        </w:rPr>
        <w:t>sağlar.</w:t>
      </w:r>
    </w:p>
    <w:p w14:paraId="33643A95" w14:textId="1BA31978" w:rsidR="00CA4C12" w:rsidRDefault="003D2497">
      <w:pPr>
        <w:pStyle w:val="ListeParagraf"/>
        <w:numPr>
          <w:ilvl w:val="0"/>
          <w:numId w:val="1"/>
        </w:numPr>
        <w:tabs>
          <w:tab w:val="left" w:pos="968"/>
        </w:tabs>
        <w:spacing w:before="97"/>
        <w:ind w:right="243"/>
        <w:jc w:val="both"/>
        <w:rPr>
          <w:rFonts w:ascii="Calibri" w:hAnsi="Calibri" w:cs="Calibri"/>
        </w:rPr>
      </w:pPr>
      <w:r w:rsidRPr="00AD3D20">
        <w:rPr>
          <w:rFonts w:ascii="Calibri" w:hAnsi="Calibri" w:cs="Calibri"/>
        </w:rPr>
        <w:t>Üniversiteye ait lisanslı programların, işletim sistemlerinin, ofis uygulama araçlarının ve yardımcı programların yine Üniversite demirbaşlarına kayıtlı bilgisayarlara kurulmasını; son kullanıcıya bu yazılımların</w:t>
      </w:r>
      <w:r w:rsidRPr="00AD3D20">
        <w:rPr>
          <w:rFonts w:ascii="Calibri" w:hAnsi="Calibri" w:cs="Calibri"/>
          <w:spacing w:val="-13"/>
        </w:rPr>
        <w:t xml:space="preserve"> </w:t>
      </w:r>
      <w:r w:rsidRPr="00AD3D20">
        <w:rPr>
          <w:rFonts w:ascii="Calibri" w:hAnsi="Calibri" w:cs="Calibri"/>
        </w:rPr>
        <w:t>kullanımı</w:t>
      </w:r>
      <w:r w:rsidRPr="00AD3D20">
        <w:rPr>
          <w:rFonts w:ascii="Calibri" w:hAnsi="Calibri" w:cs="Calibri"/>
          <w:spacing w:val="-12"/>
        </w:rPr>
        <w:t xml:space="preserve"> </w:t>
      </w:r>
      <w:r w:rsidRPr="00AD3D20">
        <w:rPr>
          <w:rFonts w:ascii="Calibri" w:hAnsi="Calibri" w:cs="Calibri"/>
        </w:rPr>
        <w:t>konusunda</w:t>
      </w:r>
      <w:r w:rsidRPr="00AD3D20">
        <w:rPr>
          <w:rFonts w:ascii="Calibri" w:hAnsi="Calibri" w:cs="Calibri"/>
          <w:spacing w:val="-13"/>
        </w:rPr>
        <w:t xml:space="preserve"> </w:t>
      </w:r>
      <w:r w:rsidRPr="00AD3D20">
        <w:rPr>
          <w:rFonts w:ascii="Calibri" w:hAnsi="Calibri" w:cs="Calibri"/>
        </w:rPr>
        <w:t>destek</w:t>
      </w:r>
      <w:r w:rsidRPr="00AD3D20">
        <w:rPr>
          <w:rFonts w:ascii="Calibri" w:hAnsi="Calibri" w:cs="Calibri"/>
          <w:spacing w:val="-12"/>
        </w:rPr>
        <w:t xml:space="preserve"> </w:t>
      </w:r>
      <w:r w:rsidRPr="00AD3D20">
        <w:rPr>
          <w:rFonts w:ascii="Calibri" w:hAnsi="Calibri" w:cs="Calibri"/>
        </w:rPr>
        <w:t>verilmesini;</w:t>
      </w:r>
      <w:r w:rsidRPr="00AD3D20">
        <w:rPr>
          <w:rFonts w:ascii="Calibri" w:hAnsi="Calibri" w:cs="Calibri"/>
          <w:spacing w:val="-13"/>
        </w:rPr>
        <w:t xml:space="preserve"> </w:t>
      </w:r>
      <w:r w:rsidRPr="00AD3D20">
        <w:rPr>
          <w:rFonts w:ascii="Calibri" w:hAnsi="Calibri" w:cs="Calibri"/>
        </w:rPr>
        <w:t>birim</w:t>
      </w:r>
      <w:r w:rsidRPr="00AD3D20">
        <w:rPr>
          <w:rFonts w:ascii="Calibri" w:hAnsi="Calibri" w:cs="Calibri"/>
          <w:spacing w:val="-12"/>
        </w:rPr>
        <w:t xml:space="preserve"> </w:t>
      </w:r>
      <w:r w:rsidRPr="00AD3D20">
        <w:rPr>
          <w:rFonts w:ascii="Calibri" w:hAnsi="Calibri" w:cs="Calibri"/>
        </w:rPr>
        <w:t>içindeki</w:t>
      </w:r>
      <w:r w:rsidRPr="00AD3D20">
        <w:rPr>
          <w:rFonts w:ascii="Calibri" w:hAnsi="Calibri" w:cs="Calibri"/>
          <w:spacing w:val="-12"/>
        </w:rPr>
        <w:t xml:space="preserve"> </w:t>
      </w:r>
      <w:r w:rsidRPr="00AD3D20">
        <w:rPr>
          <w:rFonts w:ascii="Calibri" w:hAnsi="Calibri" w:cs="Calibri"/>
        </w:rPr>
        <w:t>yedekleme</w:t>
      </w:r>
      <w:r w:rsidRPr="00AD3D20">
        <w:rPr>
          <w:rFonts w:ascii="Calibri" w:hAnsi="Calibri" w:cs="Calibri"/>
          <w:spacing w:val="-13"/>
        </w:rPr>
        <w:t xml:space="preserve"> </w:t>
      </w:r>
      <w:r w:rsidRPr="00AD3D20">
        <w:rPr>
          <w:rFonts w:ascii="Calibri" w:hAnsi="Calibri" w:cs="Calibri"/>
        </w:rPr>
        <w:t>(back-up)</w:t>
      </w:r>
      <w:r w:rsidRPr="00AD3D20">
        <w:rPr>
          <w:rFonts w:ascii="Calibri" w:hAnsi="Calibri" w:cs="Calibri"/>
          <w:spacing w:val="-11"/>
        </w:rPr>
        <w:t xml:space="preserve"> </w:t>
      </w:r>
      <w:r w:rsidRPr="00AD3D20">
        <w:rPr>
          <w:rFonts w:ascii="Calibri" w:hAnsi="Calibri" w:cs="Calibri"/>
        </w:rPr>
        <w:t>işleminin gerçekleştirilmesini, ağ ayarlarının yapılmasını, kişilerden gelen talep doğrultusunda Internet erişimini ve e-</w:t>
      </w:r>
      <w:r w:rsidR="00AD3D20">
        <w:rPr>
          <w:rFonts w:ascii="Calibri" w:hAnsi="Calibri" w:cs="Calibri"/>
        </w:rPr>
        <w:t>posta</w:t>
      </w:r>
      <w:r w:rsidRPr="00AD3D20">
        <w:rPr>
          <w:rFonts w:ascii="Calibri" w:hAnsi="Calibri" w:cs="Calibri"/>
        </w:rPr>
        <w:t xml:space="preserve"> hesap ayarlarının düzenlenmesini sağlar.</w:t>
      </w:r>
    </w:p>
    <w:p w14:paraId="47AFACD5" w14:textId="77777777" w:rsidR="00AD3D20" w:rsidRDefault="00AD3D20" w:rsidP="00AD3D20">
      <w:pPr>
        <w:tabs>
          <w:tab w:val="left" w:pos="968"/>
        </w:tabs>
        <w:spacing w:before="97"/>
        <w:ind w:right="243"/>
        <w:jc w:val="both"/>
        <w:rPr>
          <w:rFonts w:ascii="Calibri" w:hAnsi="Calibri" w:cs="Calibri"/>
        </w:rPr>
      </w:pPr>
    </w:p>
    <w:p w14:paraId="05CFF7A4" w14:textId="19A73427" w:rsidR="00AD3D20" w:rsidRPr="00AD3D20" w:rsidRDefault="00AD3D20" w:rsidP="00AD3D20">
      <w:pPr>
        <w:tabs>
          <w:tab w:val="left" w:pos="968"/>
        </w:tabs>
        <w:spacing w:before="97"/>
        <w:ind w:right="243"/>
        <w:jc w:val="both"/>
        <w:rPr>
          <w:rFonts w:ascii="Calibri" w:hAnsi="Calibri" w:cs="Calibri"/>
        </w:rPr>
      </w:pPr>
    </w:p>
    <w:p w14:paraId="39E77A37" w14:textId="7FFBC59D" w:rsidR="00AD3D20" w:rsidRPr="00AD3D20" w:rsidRDefault="00AD3D20" w:rsidP="00AD3D20">
      <w:pPr>
        <w:pStyle w:val="GvdeMetni"/>
        <w:spacing w:before="16"/>
        <w:rPr>
          <w:rFonts w:ascii="Calibri" w:hAnsi="Calibri" w:cs="Calibri"/>
        </w:rPr>
      </w:pPr>
    </w:p>
    <w:tbl>
      <w:tblPr>
        <w:tblW w:w="10100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0"/>
      </w:tblGrid>
      <w:tr w:rsidR="00AD3D20" w14:paraId="181E2066" w14:textId="77777777" w:rsidTr="00AD3D20">
        <w:tblPrEx>
          <w:tblCellMar>
            <w:top w:w="0" w:type="dxa"/>
            <w:bottom w:w="0" w:type="dxa"/>
          </w:tblCellMar>
        </w:tblPrEx>
        <w:trPr>
          <w:trHeight w:val="7259"/>
        </w:trPr>
        <w:tc>
          <w:tcPr>
            <w:tcW w:w="10100" w:type="dxa"/>
          </w:tcPr>
          <w:p w14:paraId="238D6974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Lisans yönetimi ve bilgi işlem envanter sisteminin etkin yürütülmesini sağlar</w:t>
            </w:r>
          </w:p>
          <w:p w14:paraId="0313590B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 xml:space="preserve">WEB </w:t>
            </w:r>
            <w:proofErr w:type="spellStart"/>
            <w:r w:rsidRPr="00AD3D20">
              <w:rPr>
                <w:rFonts w:ascii="Calibri" w:hAnsi="Calibri" w:cs="Calibri"/>
              </w:rPr>
              <w:t>server'ların</w:t>
            </w:r>
            <w:proofErr w:type="spellEnd"/>
            <w:r w:rsidRPr="00AD3D20">
              <w:rPr>
                <w:rFonts w:ascii="Calibri" w:hAnsi="Calibri" w:cs="Calibri"/>
              </w:rPr>
              <w:t xml:space="preserve"> etkin işletilmesini sağlar.</w:t>
            </w:r>
          </w:p>
          <w:p w14:paraId="184B9C91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"/>
              <w:ind w:left="726" w:hanging="359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Yeni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tahsis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edilen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bilgisayar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diğer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çevre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birimlerinin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dağıtım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planlamasının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yapılmasını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sağlar.</w:t>
            </w:r>
          </w:p>
          <w:p w14:paraId="27C2288B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99"/>
              <w:ind w:left="726" w:hanging="359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Prosedürlerin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eksiksiz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olarak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yerine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getirilmesini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sağlar,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gerekli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denetimleri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yapar.</w:t>
            </w:r>
          </w:p>
          <w:p w14:paraId="5E9A1A03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00"/>
              <w:ind w:left="726" w:hanging="359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Kablosuz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bağlantı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sisteminde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çıkan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sorunların</w:t>
            </w:r>
            <w:r w:rsidRPr="00AD3D20">
              <w:rPr>
                <w:rFonts w:ascii="Calibri" w:hAnsi="Calibri" w:cs="Calibri"/>
                <w:spacing w:val="-7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arızaların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giderilmesini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sağlar.</w:t>
            </w:r>
          </w:p>
          <w:p w14:paraId="58E4C3CC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00"/>
              <w:ind w:left="726" w:hanging="359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Bilgi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işlem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altyapısını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oluşturan</w:t>
            </w:r>
            <w:r w:rsidRPr="00AD3D20">
              <w:rPr>
                <w:rFonts w:ascii="Calibri" w:hAnsi="Calibri" w:cs="Calibri"/>
                <w:spacing w:val="-7"/>
              </w:rPr>
              <w:t xml:space="preserve"> </w:t>
            </w:r>
            <w:r w:rsidRPr="00AD3D20">
              <w:rPr>
                <w:rFonts w:ascii="Calibri" w:hAnsi="Calibri" w:cs="Calibri"/>
              </w:rPr>
              <w:t>alanların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kontrollerinin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yapılmasını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sağlar.</w:t>
            </w:r>
          </w:p>
          <w:p w14:paraId="5B3859BA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before="100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Server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odasının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fiziki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iklim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koşullarının</w:t>
            </w:r>
            <w:r w:rsidRPr="00AD3D20">
              <w:rPr>
                <w:rFonts w:ascii="Calibri" w:hAnsi="Calibri" w:cs="Calibri"/>
                <w:spacing w:val="-8"/>
              </w:rPr>
              <w:t xml:space="preserve"> </w:t>
            </w:r>
            <w:r w:rsidRPr="00AD3D20">
              <w:rPr>
                <w:rFonts w:ascii="Calibri" w:hAnsi="Calibri" w:cs="Calibri"/>
              </w:rPr>
              <w:t>uygunluğunun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günlük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kontrolü,</w:t>
            </w:r>
          </w:p>
          <w:p w14:paraId="1BD70EA3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before="100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Switch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odası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vb.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alanların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düzeninin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kontrolü,</w:t>
            </w:r>
          </w:p>
          <w:p w14:paraId="2459436E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before="99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Ağ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cihazlarının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kontrolü,</w:t>
            </w:r>
          </w:p>
          <w:p w14:paraId="0F7C9FFE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before="100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Bilgisayar</w:t>
            </w:r>
            <w:r w:rsidRPr="00AD3D20">
              <w:rPr>
                <w:rFonts w:ascii="Calibri" w:hAnsi="Calibri" w:cs="Calibri"/>
                <w:spacing w:val="-9"/>
              </w:rPr>
              <w:t xml:space="preserve"> </w:t>
            </w:r>
            <w:r w:rsidRPr="00AD3D20">
              <w:rPr>
                <w:rFonts w:ascii="Calibri" w:hAnsi="Calibri" w:cs="Calibri"/>
              </w:rPr>
              <w:t>laboratuvarlarının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genel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kontrolleri.</w:t>
            </w:r>
          </w:p>
          <w:p w14:paraId="3B127C43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8"/>
              </w:tabs>
              <w:spacing w:before="100"/>
              <w:ind w:left="727" w:right="24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Sistem ve yazılım ekibinin etkin ve verimli bir şekilde yönetilmesini sağlayarak kendisine bağlı</w:t>
            </w:r>
            <w:r w:rsidRPr="00AD3D20">
              <w:rPr>
                <w:rFonts w:ascii="Calibri" w:hAnsi="Calibri" w:cs="Calibri"/>
                <w:spacing w:val="80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çalışanların;</w:t>
            </w:r>
          </w:p>
          <w:p w14:paraId="4F35D787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before="100" w:line="269" w:lineRule="exact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Görev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dağılımlarını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iş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 xml:space="preserve">denetlemesini </w:t>
            </w:r>
            <w:r w:rsidRPr="00AD3D20">
              <w:rPr>
                <w:rFonts w:ascii="Calibri" w:hAnsi="Calibri" w:cs="Calibri"/>
                <w:spacing w:val="-2"/>
              </w:rPr>
              <w:t>yapar,</w:t>
            </w:r>
          </w:p>
          <w:p w14:paraId="5F9A30EE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line="269" w:lineRule="exact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İdari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konularda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gerekli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ilk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yönetici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onayını</w:t>
            </w:r>
            <w:r w:rsidRPr="00AD3D20">
              <w:rPr>
                <w:rFonts w:ascii="Calibri" w:hAnsi="Calibri" w:cs="Calibri"/>
                <w:spacing w:val="-2"/>
              </w:rPr>
              <w:t xml:space="preserve"> verir,</w:t>
            </w:r>
          </w:p>
          <w:p w14:paraId="395400F7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line="269" w:lineRule="exact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Performanslarını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objektif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performans</w:t>
            </w:r>
            <w:r w:rsidRPr="00AD3D20">
              <w:rPr>
                <w:rFonts w:ascii="Calibri" w:hAnsi="Calibri" w:cs="Calibri"/>
                <w:spacing w:val="-9"/>
              </w:rPr>
              <w:t xml:space="preserve"> </w:t>
            </w:r>
            <w:r w:rsidRPr="00AD3D20">
              <w:rPr>
                <w:rFonts w:ascii="Calibri" w:hAnsi="Calibri" w:cs="Calibri"/>
              </w:rPr>
              <w:t>ölçüm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kriterleri</w:t>
            </w:r>
            <w:r w:rsidRPr="00AD3D20">
              <w:rPr>
                <w:rFonts w:ascii="Calibri" w:hAnsi="Calibri" w:cs="Calibri"/>
                <w:spacing w:val="-7"/>
              </w:rPr>
              <w:t xml:space="preserve"> </w:t>
            </w:r>
            <w:r w:rsidRPr="00AD3D20">
              <w:rPr>
                <w:rFonts w:ascii="Calibri" w:hAnsi="Calibri" w:cs="Calibri"/>
              </w:rPr>
              <w:t>çerçevesinde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değerlendirir.</w:t>
            </w:r>
          </w:p>
          <w:p w14:paraId="66B5C9C9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line="269" w:lineRule="exact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Eğitim</w:t>
            </w:r>
            <w:r w:rsidRPr="00AD3D20">
              <w:rPr>
                <w:rFonts w:ascii="Calibri" w:hAnsi="Calibri" w:cs="Calibri"/>
                <w:spacing w:val="-9"/>
              </w:rPr>
              <w:t xml:space="preserve"> </w:t>
            </w:r>
            <w:r w:rsidRPr="00AD3D20">
              <w:rPr>
                <w:rFonts w:ascii="Calibri" w:hAnsi="Calibri" w:cs="Calibri"/>
              </w:rPr>
              <w:t>ihtiyaçlarını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belirleyerek,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aldıkları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eğitimler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sonrası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gelişimlerini</w:t>
            </w:r>
            <w:r w:rsidRPr="00AD3D20">
              <w:rPr>
                <w:rFonts w:ascii="Calibri" w:hAnsi="Calibri" w:cs="Calibri"/>
                <w:spacing w:val="-7"/>
              </w:rPr>
              <w:t xml:space="preserve"> </w:t>
            </w:r>
            <w:r w:rsidRPr="00AD3D20">
              <w:rPr>
                <w:rFonts w:ascii="Calibri" w:hAnsi="Calibri" w:cs="Calibri"/>
              </w:rPr>
              <w:t>takip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eder.</w:t>
            </w:r>
          </w:p>
          <w:p w14:paraId="670B1DDA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1270"/>
              </w:tabs>
              <w:spacing w:line="269" w:lineRule="exact"/>
              <w:ind w:left="1029" w:hanging="215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Kilit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pozisyonlar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için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yedekleme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planı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yapar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eleman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yetiştirir.</w:t>
            </w:r>
          </w:p>
          <w:p w14:paraId="30851B5F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01"/>
              <w:ind w:left="726" w:hanging="359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İstenildiği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takdirde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talep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edilen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raporları</w:t>
            </w:r>
            <w:r w:rsidRPr="00AD3D20">
              <w:rPr>
                <w:rFonts w:ascii="Calibri" w:hAnsi="Calibri" w:cs="Calibri"/>
                <w:spacing w:val="-1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hazırlar.</w:t>
            </w:r>
          </w:p>
          <w:p w14:paraId="7D77E9EB" w14:textId="77777777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8"/>
              </w:tabs>
              <w:spacing w:before="98"/>
              <w:ind w:left="727" w:right="243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Tanımlanmış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olan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sorumlulukları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dışında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üniversite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koşullarının,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iş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kapsamının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40"/>
              </w:rPr>
              <w:t xml:space="preserve"> </w:t>
            </w:r>
            <w:r w:rsidRPr="00AD3D20">
              <w:rPr>
                <w:rFonts w:ascii="Calibri" w:hAnsi="Calibri" w:cs="Calibri"/>
              </w:rPr>
              <w:t>yönetimin getirdiği sorumlulukları da yerine getirir.</w:t>
            </w:r>
          </w:p>
          <w:p w14:paraId="76E3B185" w14:textId="3A7662A9" w:rsidR="00AD3D20" w:rsidRPr="00AD3D20" w:rsidRDefault="00AD3D20" w:rsidP="00AD3D20">
            <w:pPr>
              <w:pStyle w:val="ListeParagraf"/>
              <w:numPr>
                <w:ilvl w:val="0"/>
                <w:numId w:val="1"/>
              </w:numPr>
              <w:tabs>
                <w:tab w:val="left" w:pos="967"/>
              </w:tabs>
              <w:spacing w:before="1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Rektörlük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Genel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Sekreterlik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tarafından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verilecek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diğer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görevleri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yerine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getirmek.</w:t>
            </w:r>
          </w:p>
        </w:tc>
      </w:tr>
      <w:tr w:rsidR="00AD3D20" w14:paraId="345FBC79" w14:textId="77777777" w:rsidTr="00AD3D20">
        <w:tblPrEx>
          <w:tblCellMar>
            <w:top w:w="0" w:type="dxa"/>
            <w:bottom w:w="0" w:type="dxa"/>
          </w:tblCellMar>
        </w:tblPrEx>
        <w:trPr>
          <w:trHeight w:val="4054"/>
        </w:trPr>
        <w:tc>
          <w:tcPr>
            <w:tcW w:w="10100" w:type="dxa"/>
          </w:tcPr>
          <w:p w14:paraId="57CE4E63" w14:textId="77777777" w:rsidR="00AD3D20" w:rsidRPr="00AD3D20" w:rsidRDefault="00AD3D20" w:rsidP="00AD3D20">
            <w:pPr>
              <w:pStyle w:val="Balk1"/>
              <w:ind w:left="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GÖREVİN</w:t>
            </w:r>
            <w:r w:rsidRPr="00AD3D20">
              <w:rPr>
                <w:rFonts w:ascii="Calibri" w:hAnsi="Calibri" w:cs="Calibri"/>
                <w:spacing w:val="-9"/>
              </w:rPr>
              <w:t xml:space="preserve"> </w:t>
            </w:r>
            <w:r w:rsidRPr="00AD3D20">
              <w:rPr>
                <w:rFonts w:ascii="Calibri" w:hAnsi="Calibri" w:cs="Calibri"/>
              </w:rPr>
              <w:t>GEREKTİRDİĞİ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NİTELİKLER:</w:t>
            </w:r>
          </w:p>
          <w:p w14:paraId="20A22367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before="2"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Konusunda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minimum</w:t>
            </w:r>
            <w:r w:rsidRPr="00AD3D20">
              <w:rPr>
                <w:rFonts w:ascii="Calibri" w:hAnsi="Calibri" w:cs="Calibri"/>
                <w:spacing w:val="-1"/>
              </w:rPr>
              <w:t xml:space="preserve"> </w:t>
            </w:r>
            <w:r w:rsidRPr="00AD3D20">
              <w:rPr>
                <w:rFonts w:ascii="Calibri" w:hAnsi="Calibri" w:cs="Calibri"/>
              </w:rPr>
              <w:t>5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yıl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deneyimli</w:t>
            </w:r>
          </w:p>
          <w:p w14:paraId="0734EE6E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İyi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derecede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donanım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bilgisine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sahip,</w:t>
            </w:r>
          </w:p>
          <w:p w14:paraId="14AB946E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İşletim</w:t>
            </w:r>
            <w:r w:rsidRPr="00AD3D20">
              <w:rPr>
                <w:rFonts w:ascii="Calibri" w:hAnsi="Calibri" w:cs="Calibri"/>
                <w:spacing w:val="-8"/>
              </w:rPr>
              <w:t xml:space="preserve"> </w:t>
            </w:r>
            <w:r w:rsidRPr="00AD3D20">
              <w:rPr>
                <w:rFonts w:ascii="Calibri" w:hAnsi="Calibri" w:cs="Calibri"/>
              </w:rPr>
              <w:t>sistemlerine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proofErr w:type="gramStart"/>
            <w:r w:rsidRPr="00AD3D20">
              <w:rPr>
                <w:rFonts w:ascii="Calibri" w:hAnsi="Calibri" w:cs="Calibri"/>
                <w:spacing w:val="-2"/>
              </w:rPr>
              <w:t>hakim</w:t>
            </w:r>
            <w:proofErr w:type="gramEnd"/>
            <w:r w:rsidRPr="00AD3D20">
              <w:rPr>
                <w:rFonts w:ascii="Calibri" w:hAnsi="Calibri" w:cs="Calibri"/>
                <w:spacing w:val="-2"/>
              </w:rPr>
              <w:t>,</w:t>
            </w:r>
          </w:p>
          <w:p w14:paraId="156A08B8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ISO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27001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BGYS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konusunda</w:t>
            </w:r>
            <w:r w:rsidRPr="00AD3D20">
              <w:rPr>
                <w:rFonts w:ascii="Calibri" w:hAnsi="Calibri" w:cs="Calibri"/>
                <w:spacing w:val="-1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deneyimli,</w:t>
            </w:r>
          </w:p>
          <w:p w14:paraId="1FDD3CA2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Windows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Server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işletim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sistemleri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konusunda</w:t>
            </w:r>
            <w:r w:rsidRPr="00AD3D20">
              <w:rPr>
                <w:rFonts w:ascii="Calibri" w:hAnsi="Calibri" w:cs="Calibri"/>
                <w:spacing w:val="-2"/>
              </w:rPr>
              <w:t xml:space="preserve"> deneyimli,</w:t>
            </w:r>
          </w:p>
          <w:p w14:paraId="056BD8C3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Ağ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cihazları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kurulum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7"/>
              </w:rPr>
              <w:t xml:space="preserve"> </w:t>
            </w:r>
            <w:r w:rsidRPr="00AD3D20">
              <w:rPr>
                <w:rFonts w:ascii="Calibri" w:hAnsi="Calibri" w:cs="Calibri"/>
              </w:rPr>
              <w:t>yönetimi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konusunda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deneyimli,</w:t>
            </w:r>
          </w:p>
          <w:p w14:paraId="15677660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Çok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İyi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derecede</w:t>
            </w:r>
            <w:r w:rsidRPr="00AD3D20">
              <w:rPr>
                <w:rFonts w:ascii="Calibri" w:hAnsi="Calibri" w:cs="Calibri"/>
                <w:spacing w:val="-1"/>
              </w:rPr>
              <w:t xml:space="preserve"> </w:t>
            </w:r>
            <w:r w:rsidRPr="00AD3D20">
              <w:rPr>
                <w:rFonts w:ascii="Calibri" w:hAnsi="Calibri" w:cs="Calibri"/>
              </w:rPr>
              <w:t>MS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Ofis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bilgisi,</w:t>
            </w:r>
          </w:p>
          <w:p w14:paraId="3D3509EE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8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İyi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derecede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İngilizce</w:t>
            </w:r>
            <w:r w:rsidRPr="00AD3D20">
              <w:rPr>
                <w:rFonts w:ascii="Calibri" w:hAnsi="Calibri" w:cs="Calibri"/>
                <w:spacing w:val="-2"/>
              </w:rPr>
              <w:t xml:space="preserve"> bilgisi,</w:t>
            </w:r>
          </w:p>
          <w:p w14:paraId="36CACD1F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8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Etkin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Liderlik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yönetim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becerileri,</w:t>
            </w:r>
          </w:p>
          <w:p w14:paraId="1D2BFA0D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Problem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Çözme,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Karar</w:t>
            </w:r>
            <w:r w:rsidRPr="00AD3D20">
              <w:rPr>
                <w:rFonts w:ascii="Calibri" w:hAnsi="Calibri" w:cs="Calibri"/>
                <w:spacing w:val="-7"/>
              </w:rPr>
              <w:t xml:space="preserve"> </w:t>
            </w:r>
            <w:r w:rsidRPr="00AD3D20">
              <w:rPr>
                <w:rFonts w:ascii="Calibri" w:hAnsi="Calibri" w:cs="Calibri"/>
              </w:rPr>
              <w:t>verme,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Planlama-Organizasyon,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Proje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yönetimi</w:t>
            </w:r>
            <w:r w:rsidRPr="00AD3D20">
              <w:rPr>
                <w:rFonts w:ascii="Calibri" w:hAnsi="Calibri" w:cs="Calibri"/>
                <w:spacing w:val="-5"/>
              </w:rPr>
              <w:t xml:space="preserve"> </w:t>
            </w:r>
            <w:r w:rsidRPr="00AD3D20">
              <w:rPr>
                <w:rFonts w:ascii="Calibri" w:hAnsi="Calibri" w:cs="Calibri"/>
              </w:rPr>
              <w:t>yetkinliklerine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sahip,</w:t>
            </w:r>
          </w:p>
          <w:p w14:paraId="3B248BC1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Analitik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</w:rPr>
              <w:t>düşünce</w:t>
            </w:r>
            <w:r w:rsidRPr="00AD3D20">
              <w:rPr>
                <w:rFonts w:ascii="Calibri" w:hAnsi="Calibri" w:cs="Calibri"/>
                <w:spacing w:val="-2"/>
              </w:rPr>
              <w:t xml:space="preserve"> </w:t>
            </w:r>
            <w:r w:rsidRPr="00AD3D20">
              <w:rPr>
                <w:rFonts w:ascii="Calibri" w:hAnsi="Calibri" w:cs="Calibri"/>
              </w:rPr>
              <w:t>yapısına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sahip,</w:t>
            </w:r>
          </w:p>
          <w:p w14:paraId="04124C73" w14:textId="77777777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Problem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Anlama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ve</w:t>
            </w:r>
            <w:r w:rsidRPr="00AD3D20">
              <w:rPr>
                <w:rFonts w:ascii="Calibri" w:hAnsi="Calibri" w:cs="Calibri"/>
                <w:spacing w:val="-3"/>
              </w:rPr>
              <w:t xml:space="preserve"> </w:t>
            </w:r>
            <w:r w:rsidRPr="00AD3D20">
              <w:rPr>
                <w:rFonts w:ascii="Calibri" w:hAnsi="Calibri" w:cs="Calibri"/>
              </w:rPr>
              <w:t>Çözme</w:t>
            </w:r>
            <w:r w:rsidRPr="00AD3D20">
              <w:rPr>
                <w:rFonts w:ascii="Calibri" w:hAnsi="Calibri" w:cs="Calibri"/>
                <w:spacing w:val="-6"/>
              </w:rPr>
              <w:t xml:space="preserve"> </w:t>
            </w:r>
            <w:r w:rsidRPr="00AD3D20">
              <w:rPr>
                <w:rFonts w:ascii="Calibri" w:hAnsi="Calibri" w:cs="Calibri"/>
              </w:rPr>
              <w:t>yetkinliklerine</w:t>
            </w:r>
            <w:r w:rsidRPr="00AD3D20">
              <w:rPr>
                <w:rFonts w:ascii="Calibri" w:hAnsi="Calibri" w:cs="Calibri"/>
                <w:spacing w:val="-4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sahip,</w:t>
            </w:r>
          </w:p>
          <w:p w14:paraId="563879EE" w14:textId="4FAA7A33" w:rsidR="00AD3D20" w:rsidRPr="00AD3D20" w:rsidRDefault="00AD3D20" w:rsidP="00AD3D20">
            <w:pPr>
              <w:pStyle w:val="ListeParagraf"/>
              <w:numPr>
                <w:ilvl w:val="1"/>
                <w:numId w:val="1"/>
              </w:numPr>
              <w:tabs>
                <w:tab w:val="left" w:pos="968"/>
              </w:tabs>
              <w:spacing w:line="269" w:lineRule="exact"/>
              <w:ind w:left="727"/>
              <w:rPr>
                <w:rFonts w:ascii="Calibri" w:hAnsi="Calibri" w:cs="Calibri"/>
              </w:rPr>
            </w:pPr>
            <w:r w:rsidRPr="00AD3D20">
              <w:rPr>
                <w:rFonts w:ascii="Calibri" w:hAnsi="Calibri" w:cs="Calibri"/>
              </w:rPr>
              <w:t>Çözüm</w:t>
            </w:r>
            <w:r w:rsidRPr="00AD3D20">
              <w:rPr>
                <w:rFonts w:ascii="Calibri" w:hAnsi="Calibri" w:cs="Calibri"/>
                <w:spacing w:val="-1"/>
              </w:rPr>
              <w:t xml:space="preserve"> </w:t>
            </w:r>
            <w:r w:rsidRPr="00AD3D20">
              <w:rPr>
                <w:rFonts w:ascii="Calibri" w:hAnsi="Calibri" w:cs="Calibri"/>
                <w:spacing w:val="-2"/>
              </w:rPr>
              <w:t>odaklı.</w:t>
            </w:r>
          </w:p>
          <w:p w14:paraId="0FA126F2" w14:textId="7093BD59" w:rsidR="00AD3D20" w:rsidRDefault="00AD3D20" w:rsidP="00AD3D20">
            <w:pPr>
              <w:pStyle w:val="Balk1"/>
              <w:ind w:left="7"/>
              <w:rPr>
                <w:rFonts w:ascii="Calibri" w:hAnsi="Calibri" w:cs="Calibri"/>
              </w:rPr>
            </w:pPr>
          </w:p>
        </w:tc>
      </w:tr>
    </w:tbl>
    <w:p w14:paraId="5A6DFDF2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668DDD2F" w14:textId="77777777" w:rsidR="00CA4C12" w:rsidRPr="00AD3D20" w:rsidRDefault="003D2497">
      <w:pPr>
        <w:pStyle w:val="GvdeMetni"/>
        <w:ind w:left="135"/>
        <w:rPr>
          <w:rFonts w:ascii="Calibri" w:hAnsi="Calibri" w:cs="Calibri"/>
        </w:rPr>
      </w:pPr>
      <w:r w:rsidRPr="00AD3D20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6E1FE87" wp14:editId="26EE2768">
                <wp:extent cx="6126480" cy="1967864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1967864"/>
                          <a:chOff x="0" y="0"/>
                          <a:chExt cx="6126480" cy="196786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127115" cy="1967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115" h="1967864">
                                <a:moveTo>
                                  <a:pt x="6126492" y="0"/>
                                </a:moveTo>
                                <a:lnTo>
                                  <a:pt x="6120396" y="0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1961388"/>
                                </a:lnTo>
                                <a:lnTo>
                                  <a:pt x="3264420" y="1961388"/>
                                </a:lnTo>
                                <a:lnTo>
                                  <a:pt x="3264420" y="6096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58312" y="6096"/>
                                </a:lnTo>
                                <a:lnTo>
                                  <a:pt x="3258312" y="1967484"/>
                                </a:lnTo>
                                <a:lnTo>
                                  <a:pt x="3264420" y="1967484"/>
                                </a:lnTo>
                                <a:lnTo>
                                  <a:pt x="6120396" y="1967484"/>
                                </a:lnTo>
                                <a:lnTo>
                                  <a:pt x="6126492" y="1967484"/>
                                </a:lnTo>
                                <a:lnTo>
                                  <a:pt x="6126492" y="1961388"/>
                                </a:lnTo>
                                <a:lnTo>
                                  <a:pt x="6126492" y="6096"/>
                                </a:lnTo>
                                <a:lnTo>
                                  <a:pt x="6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24884" y="1309137"/>
                            <a:ext cx="134874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F8DE3" w14:textId="77777777" w:rsidR="00CA4C12" w:rsidRPr="00AD3D20" w:rsidRDefault="003D2497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D3D20">
                                <w:rPr>
                                  <w:rFonts w:asciiTheme="minorHAnsi" w:hAnsiTheme="minorHAnsi" w:cstheme="minorHAnsi"/>
                                  <w:spacing w:val="-2"/>
                                </w:rPr>
                                <w:t>……./……./……….….</w:t>
                              </w:r>
                            </w:p>
                            <w:p w14:paraId="74E303F8" w14:textId="77777777" w:rsidR="00CA4C12" w:rsidRPr="00AD3D20" w:rsidRDefault="003D2497">
                              <w:pPr>
                                <w:spacing w:before="1"/>
                                <w:ind w:right="16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Genel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Sekreter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38244" y="345969"/>
                            <a:ext cx="9207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91B754" w14:textId="77777777" w:rsidR="00CA4C12" w:rsidRPr="00AD3D20" w:rsidRDefault="003D2497">
                              <w:pPr>
                                <w:spacing w:line="244" w:lineRule="exact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3258820" cy="196151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C1AA2E" w14:textId="77777777" w:rsidR="00CA4C12" w:rsidRPr="00AD3D20" w:rsidRDefault="00CA4C12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</w:p>
                            <w:p w14:paraId="06AA625C" w14:textId="77777777" w:rsidR="00CA4C12" w:rsidRPr="00AD3D20" w:rsidRDefault="00CA4C12">
                              <w:pPr>
                                <w:spacing w:before="27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</w:p>
                            <w:p w14:paraId="518C0703" w14:textId="77777777" w:rsidR="00CA4C12" w:rsidRPr="00AD3D20" w:rsidRDefault="003D2497">
                              <w:pPr>
                                <w:ind w:left="328" w:right="328" w:hanging="3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</w:pP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Bu dokümanda açıklanan görev tanımını okudum. Görevimi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burada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belirtilen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kapsamda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yerine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  <w:t>getirmeyi kabul ve taahhüt ediyorum.</w:t>
                              </w:r>
                            </w:p>
                            <w:p w14:paraId="03F5E2A6" w14:textId="77777777" w:rsidR="00CA4C12" w:rsidRPr="00AD3D20" w:rsidRDefault="00CA4C12">
                              <w:pPr>
                                <w:spacing w:before="24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 w14:paraId="0B04A4A5" w14:textId="77777777" w:rsidR="00CA4C12" w:rsidRPr="00AD3D20" w:rsidRDefault="003D2497">
                              <w:pPr>
                                <w:spacing w:line="276" w:lineRule="auto"/>
                                <w:ind w:left="103" w:right="3955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Ad-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spacing w:val="-14"/>
                                </w:rPr>
                                <w:t xml:space="preserve"> </w:t>
                              </w:r>
                              <w:proofErr w:type="spellStart"/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Soyad</w:t>
                              </w:r>
                              <w:proofErr w:type="spellEnd"/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 xml:space="preserve">: </w:t>
                              </w:r>
                              <w:r w:rsidRPr="00AD3D20">
                                <w:rPr>
                                  <w:rFonts w:asciiTheme="minorHAnsi" w:hAnsiTheme="minorHAnsi" w:cstheme="minorHAnsi"/>
                                  <w:b/>
                                  <w:spacing w:val="-2"/>
                                </w:rPr>
                                <w:t>Görev: Tarih: İmza: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1FE87" id="Group 7" o:spid="_x0000_s1026" style="width:482.4pt;height:154.95pt;mso-position-horizontal-relative:char;mso-position-vertical-relative:line" coordsize="61264,19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">
                <v:shape id="Graphic 8" o:spid="_x0000_s1027" style="position:absolute;width:61271;height:19678;visibility:visible;mso-wrap-style:square;v-text-anchor:top" coordsize="6127115,196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" path="m6126492,r-6096,l6120396,6096r,1955292l3264420,1961388r,-1955292l6120396,6096r,-6096l,,,6096r3258312,l3258312,1967484r6108,l6120396,1967484r6096,l6126492,1961388r,-1955292l61264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0248;top:13091;width:13488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7AF8DE3" w14:textId="77777777" w:rsidR="00CA4C12" w:rsidRPr="00AD3D20" w:rsidRDefault="003D2497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AD3D20">
                          <w:rPr>
                            <w:rFonts w:asciiTheme="minorHAnsi" w:hAnsiTheme="minorHAnsi" w:cstheme="minorHAnsi"/>
                            <w:spacing w:val="-2"/>
                          </w:rPr>
                          <w:t>……./……./……….….</w:t>
                        </w:r>
                      </w:p>
                      <w:p w14:paraId="74E303F8" w14:textId="77777777" w:rsidR="00CA4C12" w:rsidRPr="00AD3D20" w:rsidRDefault="003D2497">
                        <w:pPr>
                          <w:spacing w:before="1"/>
                          <w:ind w:right="16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AD3D20">
                          <w:rPr>
                            <w:rFonts w:asciiTheme="minorHAnsi" w:hAnsiTheme="minorHAnsi" w:cstheme="minorHAnsi"/>
                            <w:b/>
                          </w:rPr>
                          <w:t>Genel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spacing w:val="-1"/>
                          </w:rPr>
                          <w:t xml:space="preserve">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Sekreter</w:t>
                        </w:r>
                      </w:p>
                    </w:txbxContent>
                  </v:textbox>
                </v:shape>
                <v:shape id="Textbox 10" o:spid="_x0000_s1029" type="#_x0000_t202" style="position:absolute;left:42382;top:3459;width:920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A91B754" w14:textId="77777777" w:rsidR="00CA4C12" w:rsidRPr="00AD3D20" w:rsidRDefault="003D2497">
                        <w:pPr>
                          <w:spacing w:line="244" w:lineRule="exact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AD3D20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ONAYLAYAN</w:t>
                        </w:r>
                      </w:p>
                    </w:txbxContent>
                  </v:textbox>
                </v:shape>
                <v:shape id="Textbox 11" o:spid="_x0000_s1030" type="#_x0000_t202" style="position:absolute;left:30;top:30;width:32588;height:19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1EC1AA2E" w14:textId="77777777" w:rsidR="00CA4C12" w:rsidRPr="00AD3D20" w:rsidRDefault="00CA4C12">
                        <w:pPr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</w:p>
                      <w:p w14:paraId="06AA625C" w14:textId="77777777" w:rsidR="00CA4C12" w:rsidRPr="00AD3D20" w:rsidRDefault="00CA4C12">
                        <w:pPr>
                          <w:spacing w:before="27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</w:p>
                      <w:p w14:paraId="518C0703" w14:textId="77777777" w:rsidR="00CA4C12" w:rsidRPr="00AD3D20" w:rsidRDefault="003D2497">
                        <w:pPr>
                          <w:ind w:left="328" w:right="328" w:hanging="3"/>
                          <w:jc w:val="center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</w:pP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Bu dokümanda açıklanan görev tanımını okudum. Görevimi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burada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belirtilen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kapsamda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yerine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getirmeyi kabul ve taahhüt ediyorum.</w:t>
                        </w:r>
                      </w:p>
                      <w:p w14:paraId="03F5E2A6" w14:textId="77777777" w:rsidR="00CA4C12" w:rsidRPr="00AD3D20" w:rsidRDefault="00CA4C12">
                        <w:pPr>
                          <w:spacing w:before="24"/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</w:pPr>
                      </w:p>
                      <w:p w14:paraId="0B04A4A5" w14:textId="77777777" w:rsidR="00CA4C12" w:rsidRPr="00AD3D20" w:rsidRDefault="003D2497">
                        <w:pPr>
                          <w:spacing w:line="276" w:lineRule="auto"/>
                          <w:ind w:left="103" w:right="3955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AD3D20">
                          <w:rPr>
                            <w:rFonts w:asciiTheme="minorHAnsi" w:hAnsiTheme="minorHAnsi" w:cstheme="minorHAnsi"/>
                            <w:b/>
                          </w:rPr>
                          <w:t>Ad-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spacing w:val="-14"/>
                          </w:rPr>
                          <w:t xml:space="preserve"> </w:t>
                        </w:r>
                        <w:proofErr w:type="spellStart"/>
                        <w:r w:rsidRPr="00AD3D20">
                          <w:rPr>
                            <w:rFonts w:asciiTheme="minorHAnsi" w:hAnsiTheme="minorHAnsi" w:cstheme="minorHAnsi"/>
                            <w:b/>
                          </w:rPr>
                          <w:t>Soyad</w:t>
                        </w:r>
                        <w:proofErr w:type="spellEnd"/>
                        <w:r w:rsidRPr="00AD3D20">
                          <w:rPr>
                            <w:rFonts w:asciiTheme="minorHAnsi" w:hAnsiTheme="minorHAnsi" w:cstheme="minorHAnsi"/>
                            <w:b/>
                          </w:rPr>
                          <w:t xml:space="preserve">: </w:t>
                        </w:r>
                        <w:r w:rsidRPr="00AD3D20">
                          <w:rPr>
                            <w:rFonts w:asciiTheme="minorHAnsi" w:hAnsiTheme="minorHAnsi" w:cstheme="minorHAnsi"/>
                            <w:b/>
                            <w:spacing w:val="-2"/>
                          </w:rPr>
                          <w:t>Görev: Tarih: İmza: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6B3CD2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22D85662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6076B95A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45B1A409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4AEECE27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466782B0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0C0D6F96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7A7E7234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FF0353E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1D376B36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7218A85E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37000F5E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185A4E4F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B7AF946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17B9E4B3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1875A94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0AAB868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4071430D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4261852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47FF062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4B35BD56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67AD6EFF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038815EA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16BD6D5B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7C18EA23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62DB35C0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0EA9FC77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2A47226B" w14:textId="77777777" w:rsidR="00CA4C12" w:rsidRPr="00AD3D20" w:rsidRDefault="00CA4C12">
      <w:pPr>
        <w:pStyle w:val="GvdeMetni"/>
        <w:rPr>
          <w:rFonts w:ascii="Calibri" w:hAnsi="Calibri" w:cs="Calibri"/>
        </w:rPr>
      </w:pPr>
    </w:p>
    <w:p w14:paraId="507D4D8A" w14:textId="77777777" w:rsidR="003D2497" w:rsidRPr="00AD3D20" w:rsidRDefault="003D2497">
      <w:pPr>
        <w:rPr>
          <w:rFonts w:ascii="Calibri" w:hAnsi="Calibri" w:cs="Calibri"/>
        </w:rPr>
      </w:pPr>
    </w:p>
    <w:sectPr w:rsidR="003D2497" w:rsidRPr="00AD3D20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C7D3" w14:textId="77777777" w:rsidR="004D6E4A" w:rsidRDefault="004D6E4A">
      <w:r>
        <w:separator/>
      </w:r>
    </w:p>
  </w:endnote>
  <w:endnote w:type="continuationSeparator" w:id="0">
    <w:p w14:paraId="7A26D4FE" w14:textId="77777777" w:rsidR="004D6E4A" w:rsidRDefault="004D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F1388" w:rsidRPr="00D00FDF" w14:paraId="59CD844F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B89888" w14:textId="77777777" w:rsidR="00EF1388" w:rsidRPr="00D00FDF" w:rsidRDefault="00EF1388" w:rsidP="00EF1388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C07378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1AA92C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D8CA16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EF1388" w:rsidRPr="00D00FDF" w14:paraId="0D62D899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59AE21" w14:textId="77777777" w:rsidR="00EF1388" w:rsidRPr="00D00FDF" w:rsidRDefault="00EF1388" w:rsidP="00EF138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7A0340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DB913A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5F5C40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EF1388" w:rsidRPr="00D00FDF" w14:paraId="00E9D8EA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1C14CA" w14:textId="77777777" w:rsidR="00EF1388" w:rsidRPr="00D00FDF" w:rsidRDefault="00EF1388" w:rsidP="00EF138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564D7E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E7B8E2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AC9556" w14:textId="77777777" w:rsidR="00EF1388" w:rsidRPr="00D00FDF" w:rsidRDefault="00EF1388" w:rsidP="00EF138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EF1388" w:rsidRPr="00D00FDF" w14:paraId="1819E1E9" w14:textId="77777777" w:rsidTr="00E37AA2">
      <w:trPr>
        <w:trHeight w:val="300"/>
      </w:trPr>
      <w:tc>
        <w:tcPr>
          <w:tcW w:w="9218" w:type="dxa"/>
          <w:gridSpan w:val="4"/>
        </w:tcPr>
        <w:p w14:paraId="2633463A" w14:textId="77777777" w:rsidR="00EF1388" w:rsidRPr="00D00FDF" w:rsidRDefault="00EF1388" w:rsidP="00EF1388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1AE3459C" w14:textId="0960969B" w:rsidR="00CA4C12" w:rsidRDefault="00CA4C12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2D96" w14:textId="77777777" w:rsidR="004D6E4A" w:rsidRDefault="004D6E4A">
      <w:r>
        <w:separator/>
      </w:r>
    </w:p>
  </w:footnote>
  <w:footnote w:type="continuationSeparator" w:id="0">
    <w:p w14:paraId="6F09D89F" w14:textId="77777777" w:rsidR="004D6E4A" w:rsidRDefault="004D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6A8F" w14:textId="77777777" w:rsidR="00CA4C12" w:rsidRDefault="003D2497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F4680F5" wp14:editId="7ECE249F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CA4C12" w14:paraId="60135E99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3E82A7C5" w14:textId="77777777" w:rsidR="00CA4C12" w:rsidRDefault="00CA4C12">
                                <w:pPr>
                                  <w:pStyle w:val="TableParagraph"/>
                                  <w:spacing w:before="0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356B041D" w14:textId="3AB22E20" w:rsidR="00CA4C12" w:rsidRPr="00EF1388" w:rsidRDefault="003D2497">
                                <w:pPr>
                                  <w:pStyle w:val="TableParagraph"/>
                                  <w:spacing w:before="273"/>
                                  <w:ind w:left="657" w:right="646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EF138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SİSTEM, AĞ VE GÜVENLİK</w:t>
                                </w:r>
                                <w:r w:rsidRPr="00EF1388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F138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MÜDÜRÜ GÖREV,</w:t>
                                </w:r>
                                <w:r w:rsidR="00AD3D20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F1388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YETKİ ve </w:t>
                                </w:r>
                                <w:r w:rsidRPr="00EF1388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5899451" w14:textId="77777777" w:rsidR="00CA4C12" w:rsidRPr="00AD3D20" w:rsidRDefault="003D2497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A0BC1B6" w14:textId="36970C17" w:rsidR="00CA4C12" w:rsidRPr="00AD3D20" w:rsidRDefault="003D2497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proofErr w:type="gramStart"/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GR.</w:t>
                                </w:r>
                                <w:r w:rsidR="00EF1388"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İKDB</w:t>
                                </w:r>
                                <w:proofErr w:type="gramEnd"/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.07</w:t>
                                </w:r>
                              </w:p>
                            </w:tc>
                          </w:tr>
                          <w:tr w:rsidR="00CA4C12" w14:paraId="0ED0A8D1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20FA9B" w14:textId="77777777" w:rsidR="00CA4C12" w:rsidRDefault="00CA4C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63B0326" w14:textId="77777777" w:rsidR="00CA4C12" w:rsidRPr="00EF1388" w:rsidRDefault="00CA4C12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0F47F6D" w14:textId="77777777" w:rsidR="00CA4C12" w:rsidRPr="00AD3D20" w:rsidRDefault="003D2497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EC96265" w14:textId="77777777" w:rsidR="00CA4C12" w:rsidRPr="00AD3D20" w:rsidRDefault="003D2497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CA4C12" w14:paraId="0018A13D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E91198" w14:textId="77777777" w:rsidR="00CA4C12" w:rsidRDefault="00CA4C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54F2DA" w14:textId="77777777" w:rsidR="00CA4C12" w:rsidRPr="00EF1388" w:rsidRDefault="00CA4C12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AF547C6" w14:textId="77777777" w:rsidR="00CA4C12" w:rsidRPr="00AD3D20" w:rsidRDefault="003D2497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ECF41B5" w14:textId="3A7A91D0" w:rsidR="00CA4C12" w:rsidRPr="00AD3D20" w:rsidRDefault="00EF1388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CA4C12" w14:paraId="04CF648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EE4487" w14:textId="77777777" w:rsidR="00CA4C12" w:rsidRDefault="00CA4C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C7BEB2" w14:textId="77777777" w:rsidR="00CA4C12" w:rsidRPr="00EF1388" w:rsidRDefault="00CA4C12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FEB7700" w14:textId="77777777" w:rsidR="00CA4C12" w:rsidRPr="00AD3D20" w:rsidRDefault="003D2497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74107A7" w14:textId="15A01371" w:rsidR="00CA4C12" w:rsidRPr="00AD3D20" w:rsidRDefault="003D2497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EF1388" w:rsidRPr="00AD3D20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CA4C12" w14:paraId="6B8E8600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350D7EE" w14:textId="77777777" w:rsidR="00CA4C12" w:rsidRDefault="00CA4C1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F78781C" w14:textId="77777777" w:rsidR="00CA4C12" w:rsidRPr="00EF1388" w:rsidRDefault="00CA4C12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BA4C247" w14:textId="77777777" w:rsidR="00CA4C12" w:rsidRPr="00AD3D20" w:rsidRDefault="003D2497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ABE2496" w14:textId="77777777" w:rsidR="00CA4C12" w:rsidRPr="00AD3D20" w:rsidRDefault="003D2497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AD3D20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AD3D20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55B7A369" w14:textId="77777777" w:rsidR="00CA4C12" w:rsidRDefault="00CA4C1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680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CA4C12" w14:paraId="60135E99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3E82A7C5" w14:textId="77777777" w:rsidR="00CA4C12" w:rsidRDefault="00CA4C12">
                          <w:pPr>
                            <w:pStyle w:val="TableParagraph"/>
                            <w:spacing w:before="0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356B041D" w14:textId="3AB22E20" w:rsidR="00CA4C12" w:rsidRPr="00EF1388" w:rsidRDefault="003D2497">
                          <w:pPr>
                            <w:pStyle w:val="TableParagraph"/>
                            <w:spacing w:before="273"/>
                            <w:ind w:left="657" w:right="646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EF138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SİSTEM, AĞ VE GÜVENLİK</w:t>
                          </w:r>
                          <w:r w:rsidRPr="00EF1388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F138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MÜDÜRÜ GÖREV,</w:t>
                          </w:r>
                          <w:r w:rsidR="00AD3D20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F138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YETKİ ve </w:t>
                          </w:r>
                          <w:r w:rsidRPr="00EF1388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65899451" w14:textId="77777777" w:rsidR="00CA4C12" w:rsidRPr="00AD3D20" w:rsidRDefault="003D2497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Doküman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A0BC1B6" w14:textId="36970C17" w:rsidR="00CA4C12" w:rsidRPr="00AD3D20" w:rsidRDefault="003D2497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proofErr w:type="gramStart"/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GR.</w:t>
                          </w:r>
                          <w:r w:rsidR="00EF1388"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İKDB</w:t>
                          </w:r>
                          <w:proofErr w:type="gramEnd"/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.07</w:t>
                          </w:r>
                        </w:p>
                      </w:tc>
                    </w:tr>
                    <w:tr w:rsidR="00CA4C12" w14:paraId="0ED0A8D1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6220FA9B" w14:textId="77777777" w:rsidR="00CA4C12" w:rsidRDefault="00CA4C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63B0326" w14:textId="77777777" w:rsidR="00CA4C12" w:rsidRPr="00EF1388" w:rsidRDefault="00CA4C12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0F47F6D" w14:textId="77777777" w:rsidR="00CA4C12" w:rsidRPr="00AD3D20" w:rsidRDefault="003D2497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Yayın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EC96265" w14:textId="77777777" w:rsidR="00CA4C12" w:rsidRPr="00AD3D20" w:rsidRDefault="003D2497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30.03.2023</w:t>
                          </w:r>
                        </w:p>
                      </w:tc>
                    </w:tr>
                    <w:tr w:rsidR="00CA4C12" w14:paraId="0018A13D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5E91198" w14:textId="77777777" w:rsidR="00CA4C12" w:rsidRDefault="00CA4C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0954F2DA" w14:textId="77777777" w:rsidR="00CA4C12" w:rsidRPr="00EF1388" w:rsidRDefault="00CA4C12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AF547C6" w14:textId="77777777" w:rsidR="00CA4C12" w:rsidRPr="00AD3D20" w:rsidRDefault="003D2497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ECF41B5" w14:textId="3A7A91D0" w:rsidR="00CA4C12" w:rsidRPr="00AD3D20" w:rsidRDefault="00EF1388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13.03.2026</w:t>
                          </w:r>
                        </w:p>
                      </w:tc>
                    </w:tr>
                    <w:tr w:rsidR="00CA4C12" w14:paraId="04CF648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4BEE4487" w14:textId="77777777" w:rsidR="00CA4C12" w:rsidRDefault="00CA4C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0EC7BEB2" w14:textId="77777777" w:rsidR="00CA4C12" w:rsidRPr="00EF1388" w:rsidRDefault="00CA4C12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FEB7700" w14:textId="77777777" w:rsidR="00CA4C12" w:rsidRPr="00AD3D20" w:rsidRDefault="003D2497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74107A7" w14:textId="15A01371" w:rsidR="00CA4C12" w:rsidRPr="00AD3D20" w:rsidRDefault="003D2497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0</w:t>
                          </w:r>
                          <w:r w:rsidR="00EF1388" w:rsidRPr="00AD3D20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</w:tr>
                    <w:tr w:rsidR="00CA4C12" w14:paraId="6B8E8600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350D7EE" w14:textId="77777777" w:rsidR="00CA4C12" w:rsidRDefault="00CA4C1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F78781C" w14:textId="77777777" w:rsidR="00CA4C12" w:rsidRPr="00EF1388" w:rsidRDefault="00CA4C12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BA4C247" w14:textId="77777777" w:rsidR="00CA4C12" w:rsidRPr="00AD3D20" w:rsidRDefault="003D2497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Gizlilik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ABE2496" w14:textId="77777777" w:rsidR="00CA4C12" w:rsidRPr="00AD3D20" w:rsidRDefault="003D2497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AD3D20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Hizmete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AD3D20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55B7A369" w14:textId="77777777" w:rsidR="00CA4C12" w:rsidRDefault="00CA4C1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4000" behindDoc="1" locked="0" layoutInCell="1" allowOverlap="1" wp14:anchorId="455FDE13" wp14:editId="09D7518D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1E9F"/>
    <w:multiLevelType w:val="hybridMultilevel"/>
    <w:tmpl w:val="1CCACF2E"/>
    <w:lvl w:ilvl="0" w:tplc="AE769A0A">
      <w:start w:val="1"/>
      <w:numFmt w:val="decimal"/>
      <w:lvlText w:val="%1."/>
      <w:lvlJc w:val="left"/>
      <w:pPr>
        <w:ind w:left="968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7BCCDAE">
      <w:numFmt w:val="bullet"/>
      <w:lvlText w:val=""/>
      <w:lvlJc w:val="left"/>
      <w:pPr>
        <w:ind w:left="96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27266390">
      <w:numFmt w:val="bullet"/>
      <w:lvlText w:val="•"/>
      <w:lvlJc w:val="left"/>
      <w:pPr>
        <w:ind w:left="2240" w:hanging="360"/>
      </w:pPr>
      <w:rPr>
        <w:rFonts w:hint="default"/>
        <w:lang w:val="tr-TR" w:eastAsia="en-US" w:bidi="ar-SA"/>
      </w:rPr>
    </w:lvl>
    <w:lvl w:ilvl="3" w:tplc="FC48D80A">
      <w:numFmt w:val="bullet"/>
      <w:lvlText w:val="•"/>
      <w:lvlJc w:val="left"/>
      <w:pPr>
        <w:ind w:left="3200" w:hanging="360"/>
      </w:pPr>
      <w:rPr>
        <w:rFonts w:hint="default"/>
        <w:lang w:val="tr-TR" w:eastAsia="en-US" w:bidi="ar-SA"/>
      </w:rPr>
    </w:lvl>
    <w:lvl w:ilvl="4" w:tplc="A35CA4D2">
      <w:numFmt w:val="bullet"/>
      <w:lvlText w:val="•"/>
      <w:lvlJc w:val="left"/>
      <w:pPr>
        <w:ind w:left="4160" w:hanging="360"/>
      </w:pPr>
      <w:rPr>
        <w:rFonts w:hint="default"/>
        <w:lang w:val="tr-TR" w:eastAsia="en-US" w:bidi="ar-SA"/>
      </w:rPr>
    </w:lvl>
    <w:lvl w:ilvl="5" w:tplc="92AA1650">
      <w:numFmt w:val="bullet"/>
      <w:lvlText w:val="•"/>
      <w:lvlJc w:val="left"/>
      <w:pPr>
        <w:ind w:left="5121" w:hanging="360"/>
      </w:pPr>
      <w:rPr>
        <w:rFonts w:hint="default"/>
        <w:lang w:val="tr-TR" w:eastAsia="en-US" w:bidi="ar-SA"/>
      </w:rPr>
    </w:lvl>
    <w:lvl w:ilvl="6" w:tplc="5BD454E0">
      <w:numFmt w:val="bullet"/>
      <w:lvlText w:val="•"/>
      <w:lvlJc w:val="left"/>
      <w:pPr>
        <w:ind w:left="6081" w:hanging="360"/>
      </w:pPr>
      <w:rPr>
        <w:rFonts w:hint="default"/>
        <w:lang w:val="tr-TR" w:eastAsia="en-US" w:bidi="ar-SA"/>
      </w:rPr>
    </w:lvl>
    <w:lvl w:ilvl="7" w:tplc="7D0234AA">
      <w:numFmt w:val="bullet"/>
      <w:lvlText w:val="•"/>
      <w:lvlJc w:val="left"/>
      <w:pPr>
        <w:ind w:left="7041" w:hanging="360"/>
      </w:pPr>
      <w:rPr>
        <w:rFonts w:hint="default"/>
        <w:lang w:val="tr-TR" w:eastAsia="en-US" w:bidi="ar-SA"/>
      </w:rPr>
    </w:lvl>
    <w:lvl w:ilvl="8" w:tplc="AA0870CC">
      <w:numFmt w:val="bullet"/>
      <w:lvlText w:val="•"/>
      <w:lvlJc w:val="left"/>
      <w:pPr>
        <w:ind w:left="8001" w:hanging="360"/>
      </w:pPr>
      <w:rPr>
        <w:rFonts w:hint="default"/>
        <w:lang w:val="tr-TR" w:eastAsia="en-US" w:bidi="ar-SA"/>
      </w:rPr>
    </w:lvl>
  </w:abstractNum>
  <w:num w:numId="1" w16cid:durableId="24735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2"/>
    <w:rsid w:val="00141122"/>
    <w:rsid w:val="003D2497"/>
    <w:rsid w:val="00430C85"/>
    <w:rsid w:val="004D6E4A"/>
    <w:rsid w:val="007B2384"/>
    <w:rsid w:val="007E5ADF"/>
    <w:rsid w:val="00AD3D20"/>
    <w:rsid w:val="00CA3388"/>
    <w:rsid w:val="00CA4C12"/>
    <w:rsid w:val="00D461DC"/>
    <w:rsid w:val="00E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EC058"/>
  <w15:docId w15:val="{130564E1-83E4-45F7-B5C8-064F7970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6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3D24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249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D24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249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588DF-183E-40D5-97C4-812D113C1E64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B554183E-706A-47D8-9EE5-08A32E8D1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8CF14-6281-4B6F-B2FC-65351F953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GR.IK.07_Bilgi Teknolojileri Sistem Müdürü</dc:title>
  <dc:creator>Elif ÖZTÜRK BENVEN0STE</dc:creator>
  <cp:lastModifiedBy>Aynur ŞAFAK</cp:lastModifiedBy>
  <cp:revision>5</cp:revision>
  <dcterms:created xsi:type="dcterms:W3CDTF">2025-09-03T07:52:00Z</dcterms:created>
  <dcterms:modified xsi:type="dcterms:W3CDTF">2026-03-15T18:17:00Z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